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 xml:space="preserve">Using </w:t>
            </w:r>
            <w:r w:rsidR="006D4748">
              <w:rPr>
                <w:sz w:val="20"/>
                <w:szCs w:val="20"/>
              </w:rPr>
              <w:t xml:space="preserve">one engine company, one supply line, and two </w:t>
            </w:r>
            <w:proofErr w:type="spellStart"/>
            <w:r w:rsidR="006D4748">
              <w:rPr>
                <w:sz w:val="20"/>
                <w:szCs w:val="20"/>
              </w:rPr>
              <w:t>handlines</w:t>
            </w:r>
            <w:proofErr w:type="spellEnd"/>
            <w:r w:rsidR="006D4748">
              <w:rPr>
                <w:sz w:val="20"/>
                <w:szCs w:val="20"/>
              </w:rPr>
              <w:t xml:space="preserve"> operated from a wye.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7E5BC2">
              <w:rPr>
                <w:sz w:val="20"/>
                <w:szCs w:val="20"/>
              </w:rPr>
              <w:t xml:space="preserve">engine company and assigned personnel away from the </w:t>
            </w:r>
            <w:r w:rsidR="006D4748">
              <w:rPr>
                <w:sz w:val="20"/>
                <w:szCs w:val="20"/>
              </w:rPr>
              <w:t>simulated fire area</w:t>
            </w:r>
            <w:r w:rsidR="007E5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When personnel are ready, give signal for </w:t>
            </w:r>
            <w:r w:rsidR="007E5BC2">
              <w:rPr>
                <w:sz w:val="20"/>
                <w:szCs w:val="20"/>
              </w:rPr>
              <w:t xml:space="preserve">engine to proceed to </w:t>
            </w:r>
            <w:r w:rsidR="006D4748">
              <w:rPr>
                <w:sz w:val="20"/>
                <w:szCs w:val="20"/>
              </w:rPr>
              <w:t>the fire area</w:t>
            </w:r>
            <w:r>
              <w:rPr>
                <w:sz w:val="20"/>
                <w:szCs w:val="20"/>
              </w:rPr>
              <w:t>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recording time when engine stops at the </w:t>
            </w:r>
            <w:r w:rsidR="000D433B">
              <w:rPr>
                <w:sz w:val="20"/>
                <w:szCs w:val="20"/>
              </w:rPr>
              <w:t>fire area.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Stop time when all lines are supplied properly.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6D47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 the fire area, remove two attack lines, wye, and leader line from the engine.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6D4748" w:rsidP="00F048D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Lay leader line to hydrant a distance of 300 feet and connect engine to hydrant.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8C" w:rsidRDefault="006D47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 the fire area, connect attack line and backup line to wye and advance 150 feet.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6D4748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Operates all lines at proper pressures and flows.</w:t>
            </w:r>
          </w:p>
          <w:p w:rsidR="00EA35CD" w:rsidRDefault="00EA35C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0D433B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0D433B">
              <w:rPr>
                <w:b/>
                <w:bCs/>
                <w:sz w:val="20"/>
                <w:szCs w:val="20"/>
              </w:rPr>
              <w:t xml:space="preserve">4:00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CD" w:rsidRDefault="00EA35C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9F03E2" w:rsidRDefault="009F03E2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091E0D" w:rsidRDefault="00091E0D" w:rsidP="00C12153">
      <w:pPr>
        <w:pStyle w:val="Default"/>
        <w:spacing w:before="120" w:after="120"/>
        <w:rPr>
          <w:b/>
          <w:bCs/>
          <w:sz w:val="20"/>
          <w:szCs w:val="20"/>
        </w:rPr>
      </w:pPr>
    </w:p>
    <w:p w:rsidR="00816B47" w:rsidRDefault="00816B47" w:rsidP="009F03E2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95848" cy="11811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71348" cy="121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B47" w:rsidSect="009F03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288" w:bottom="63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77" w:rsidRDefault="00681477" w:rsidP="00E81FBD">
      <w:r>
        <w:separator/>
      </w:r>
    </w:p>
  </w:endnote>
  <w:endnote w:type="continuationSeparator" w:id="0">
    <w:p w:rsidR="00681477" w:rsidRDefault="00681477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E2" w:rsidRDefault="009F0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E2" w:rsidRDefault="009F0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E2" w:rsidRDefault="009F0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77" w:rsidRDefault="00681477" w:rsidP="00E81FBD">
      <w:r>
        <w:separator/>
      </w:r>
    </w:p>
  </w:footnote>
  <w:footnote w:type="continuationSeparator" w:id="0">
    <w:p w:rsidR="00681477" w:rsidRDefault="00681477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E2" w:rsidRDefault="009F0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C2" w:rsidRPr="009F03E2" w:rsidRDefault="00F33FC2" w:rsidP="0025361B">
    <w:pPr>
      <w:pStyle w:val="Header"/>
      <w:tabs>
        <w:tab w:val="clear" w:pos="4680"/>
        <w:tab w:val="clear" w:pos="9360"/>
      </w:tabs>
      <w:jc w:val="center"/>
    </w:pPr>
    <w:r w:rsidRPr="009F03E2">
      <w:rPr>
        <w:b/>
        <w:bCs/>
      </w:rPr>
      <w:t>NFPA</w:t>
    </w:r>
    <w:bookmarkStart w:id="0" w:name="_GoBack"/>
    <w:bookmarkEnd w:id="0"/>
    <w:r w:rsidRPr="009F03E2">
      <w:rPr>
        <w:b/>
        <w:bCs/>
      </w:rPr>
      <w:t xml:space="preserve"> 1410 Evolution #4 Single Engine Reverse Lead Out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3E2" w:rsidRDefault="009F0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6D38"/>
    <w:rsid w:val="00077FA3"/>
    <w:rsid w:val="00091E0D"/>
    <w:rsid w:val="000A355D"/>
    <w:rsid w:val="000D433B"/>
    <w:rsid w:val="001360A1"/>
    <w:rsid w:val="001A69D4"/>
    <w:rsid w:val="001C4DA3"/>
    <w:rsid w:val="00203D94"/>
    <w:rsid w:val="00221204"/>
    <w:rsid w:val="00233BE6"/>
    <w:rsid w:val="0025361B"/>
    <w:rsid w:val="002D469F"/>
    <w:rsid w:val="00366155"/>
    <w:rsid w:val="0039048C"/>
    <w:rsid w:val="003B0D0F"/>
    <w:rsid w:val="003B3285"/>
    <w:rsid w:val="003E34D8"/>
    <w:rsid w:val="003F2718"/>
    <w:rsid w:val="00432B85"/>
    <w:rsid w:val="00450600"/>
    <w:rsid w:val="004655A1"/>
    <w:rsid w:val="004B5ACE"/>
    <w:rsid w:val="00526C84"/>
    <w:rsid w:val="0054735F"/>
    <w:rsid w:val="00552224"/>
    <w:rsid w:val="00597B17"/>
    <w:rsid w:val="005A4BE4"/>
    <w:rsid w:val="005B0368"/>
    <w:rsid w:val="005C3953"/>
    <w:rsid w:val="006045CE"/>
    <w:rsid w:val="006558B7"/>
    <w:rsid w:val="006571A1"/>
    <w:rsid w:val="00666DA8"/>
    <w:rsid w:val="00681477"/>
    <w:rsid w:val="006A6625"/>
    <w:rsid w:val="006C72C4"/>
    <w:rsid w:val="006D4748"/>
    <w:rsid w:val="006D4A58"/>
    <w:rsid w:val="007C769F"/>
    <w:rsid w:val="007E5BC2"/>
    <w:rsid w:val="00816B47"/>
    <w:rsid w:val="00824999"/>
    <w:rsid w:val="008B1736"/>
    <w:rsid w:val="00964C0B"/>
    <w:rsid w:val="009F03E2"/>
    <w:rsid w:val="00A11CDE"/>
    <w:rsid w:val="00A7684D"/>
    <w:rsid w:val="00A97F0C"/>
    <w:rsid w:val="00B64A25"/>
    <w:rsid w:val="00B65975"/>
    <w:rsid w:val="00C12153"/>
    <w:rsid w:val="00C846DD"/>
    <w:rsid w:val="00D02DFD"/>
    <w:rsid w:val="00D840CC"/>
    <w:rsid w:val="00DA4556"/>
    <w:rsid w:val="00DA5FF6"/>
    <w:rsid w:val="00DF2B6C"/>
    <w:rsid w:val="00E12CA6"/>
    <w:rsid w:val="00E4667D"/>
    <w:rsid w:val="00E81DA8"/>
    <w:rsid w:val="00E81FBD"/>
    <w:rsid w:val="00EA35CD"/>
    <w:rsid w:val="00EC4139"/>
    <w:rsid w:val="00F048D1"/>
    <w:rsid w:val="00F33FC2"/>
    <w:rsid w:val="00F90456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F69006"/>
  <w15:docId w15:val="{C892E0D4-333A-45F0-9136-58BA6DB9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</dc:creator>
  <cp:lastModifiedBy>Windows User</cp:lastModifiedBy>
  <cp:revision>12</cp:revision>
  <dcterms:created xsi:type="dcterms:W3CDTF">2015-12-08T19:03:00Z</dcterms:created>
  <dcterms:modified xsi:type="dcterms:W3CDTF">2018-02-28T19:53:00Z</dcterms:modified>
</cp:coreProperties>
</file>